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1B" w:rsidRDefault="000A7B85" w:rsidP="00431D1B">
      <w:r>
        <w:t>MLEOA SUMMER CONFERENCE 2019</w:t>
      </w:r>
      <w:r w:rsidR="00431D1B">
        <w:t xml:space="preserve"> SCHEDULE OF EVENTS FOR ELECTRONIC INVESTIGATIONS CLASS</w:t>
      </w:r>
    </w:p>
    <w:p w:rsidR="00431D1B" w:rsidRPr="00431D1B" w:rsidRDefault="00431D1B" w:rsidP="00431D1B">
      <w:pPr>
        <w:rPr>
          <w:b/>
          <w:u w:val="single"/>
        </w:rPr>
      </w:pPr>
      <w:r w:rsidRPr="00431D1B">
        <w:rPr>
          <w:b/>
          <w:u w:val="single"/>
        </w:rPr>
        <w:t xml:space="preserve">Sunday   </w:t>
      </w:r>
    </w:p>
    <w:p w:rsidR="00431D1B" w:rsidRDefault="00DA1B76" w:rsidP="00431D1B">
      <w:r>
        <w:t>1</w:t>
      </w:r>
      <w:r w:rsidR="004D1956">
        <w:t>5</w:t>
      </w:r>
      <w:r>
        <w:t>:00</w:t>
      </w:r>
      <w:r w:rsidR="00431D1B">
        <w:t xml:space="preserve"> – 18:00 registra</w:t>
      </w:r>
      <w:r w:rsidR="004D1956">
        <w:t>tion / check in Scarlet Pearl</w:t>
      </w:r>
    </w:p>
    <w:p w:rsidR="00431D1B" w:rsidRPr="00431D1B" w:rsidRDefault="00431D1B" w:rsidP="00431D1B">
      <w:pPr>
        <w:rPr>
          <w:b/>
          <w:u w:val="single"/>
        </w:rPr>
      </w:pPr>
      <w:r w:rsidRPr="00431D1B">
        <w:rPr>
          <w:b/>
          <w:u w:val="single"/>
        </w:rPr>
        <w:t xml:space="preserve">Monday </w:t>
      </w:r>
    </w:p>
    <w:p w:rsidR="00431D1B" w:rsidRDefault="00431D1B" w:rsidP="00431D1B">
      <w:r>
        <w:t xml:space="preserve"> 07:</w:t>
      </w:r>
      <w:r w:rsidR="004D1956">
        <w:t>0</w:t>
      </w:r>
      <w:r>
        <w:t xml:space="preserve">0 – 08:30 registration / check in Scarlett </w:t>
      </w:r>
      <w:r w:rsidR="004D1956">
        <w:t xml:space="preserve">Pearl </w:t>
      </w:r>
    </w:p>
    <w:p w:rsidR="00431D1B" w:rsidRDefault="00431D1B" w:rsidP="00431D1B">
      <w:r>
        <w:t xml:space="preserve">08:30 – 09:30 Scarlet Pearl Ballroom </w:t>
      </w:r>
      <w:r w:rsidR="00DA1B76">
        <w:t xml:space="preserve">- </w:t>
      </w:r>
      <w:r w:rsidR="004D1956">
        <w:t>C</w:t>
      </w:r>
      <w:bookmarkStart w:id="0" w:name="_GoBack"/>
      <w:bookmarkEnd w:id="0"/>
      <w:r w:rsidR="00DA1B76">
        <w:t>onference</w:t>
      </w:r>
      <w:r>
        <w:t xml:space="preserve"> begins / Introductions, itinerary</w:t>
      </w:r>
    </w:p>
    <w:p w:rsidR="00477038" w:rsidRDefault="00DA1B76" w:rsidP="00431D1B">
      <w:r>
        <w:t>10:00 – class begins / Scarlett Pearl Conference Room</w:t>
      </w:r>
    </w:p>
    <w:p w:rsidR="00DA1B76" w:rsidRDefault="00DA1B76" w:rsidP="00431D1B">
      <w:r>
        <w:t>12:00 – Lunch for conference attendees / Town Green</w:t>
      </w:r>
    </w:p>
    <w:p w:rsidR="00431D1B" w:rsidRDefault="00431D1B" w:rsidP="00431D1B">
      <w:r>
        <w:t xml:space="preserve">13:00 – 17:00 Electronic Investigation class begins / </w:t>
      </w:r>
      <w:r w:rsidR="00DA1B76">
        <w:t>Scarlett Pearl Conference Room</w:t>
      </w:r>
    </w:p>
    <w:p w:rsidR="00431D1B" w:rsidRPr="00423F88" w:rsidRDefault="00431D1B" w:rsidP="00431D1B">
      <w:pPr>
        <w:rPr>
          <w:b/>
          <w:u w:val="single"/>
        </w:rPr>
      </w:pPr>
      <w:r w:rsidRPr="00423F88">
        <w:rPr>
          <w:b/>
          <w:u w:val="single"/>
        </w:rPr>
        <w:t>Tuesday</w:t>
      </w:r>
    </w:p>
    <w:p w:rsidR="00431D1B" w:rsidRDefault="00431D1B" w:rsidP="00431D1B">
      <w:r>
        <w:t xml:space="preserve">08:00 – 12:00 Electronic Investigation class / Scarlet Pearl </w:t>
      </w:r>
      <w:r w:rsidR="00DA1B76">
        <w:t>Conference Room</w:t>
      </w:r>
    </w:p>
    <w:p w:rsidR="00431D1B" w:rsidRDefault="00431D1B" w:rsidP="00431D1B">
      <w:r>
        <w:t>12:00 – 13:00 Lunch on your own</w:t>
      </w:r>
    </w:p>
    <w:p w:rsidR="00431D1B" w:rsidRDefault="00431D1B" w:rsidP="00431D1B">
      <w:r>
        <w:t xml:space="preserve">13:00 – 17:00 </w:t>
      </w:r>
      <w:r w:rsidRPr="00431D1B">
        <w:t xml:space="preserve">Electronic Investigation class / Scarlet Pearl </w:t>
      </w:r>
      <w:r w:rsidR="00DA1B76">
        <w:t>Conference Room</w:t>
      </w:r>
    </w:p>
    <w:p w:rsidR="00431D1B" w:rsidRDefault="00431D1B" w:rsidP="00431D1B">
      <w:r>
        <w:t>18:00</w:t>
      </w:r>
      <w:r w:rsidR="00423F88">
        <w:t xml:space="preserve"> – 20:00</w:t>
      </w:r>
      <w:r>
        <w:t xml:space="preserve"> Cra</w:t>
      </w:r>
      <w:r w:rsidR="00DA1B76">
        <w:t>wfish Boil at the Town Green</w:t>
      </w:r>
    </w:p>
    <w:p w:rsidR="00423F88" w:rsidRDefault="00423F88" w:rsidP="00431D1B">
      <w:r w:rsidRPr="00423F88">
        <w:rPr>
          <w:b/>
          <w:u w:val="single"/>
        </w:rPr>
        <w:t>Wednesday</w:t>
      </w:r>
    </w:p>
    <w:p w:rsidR="00423F88" w:rsidRDefault="00423F88" w:rsidP="00431D1B">
      <w:r>
        <w:t xml:space="preserve">08:00 – 12:00 </w:t>
      </w:r>
      <w:r w:rsidRPr="00423F88">
        <w:t xml:space="preserve">Electronic Investigation class / Scarlet Pearl </w:t>
      </w:r>
      <w:r w:rsidR="00DA1B76">
        <w:t>Conference Room</w:t>
      </w:r>
    </w:p>
    <w:p w:rsidR="00423F88" w:rsidRPr="00423F88" w:rsidRDefault="00423F88" w:rsidP="00423F88">
      <w:r w:rsidRPr="00423F88">
        <w:t>12:00 – 13:00 Lunch on your own</w:t>
      </w:r>
    </w:p>
    <w:p w:rsidR="00423F88" w:rsidRPr="00423F88" w:rsidRDefault="00423F88" w:rsidP="00423F88">
      <w:r w:rsidRPr="00423F88">
        <w:t xml:space="preserve">13:00 – 17:00 Electronic Investigation class / Scarlet Pearl </w:t>
      </w:r>
      <w:r w:rsidR="00DA1B76">
        <w:t>Conference Room</w:t>
      </w:r>
    </w:p>
    <w:p w:rsidR="00423F88" w:rsidRDefault="00423F88" w:rsidP="00431D1B">
      <w:r>
        <w:t>13:00 – 17:00 Gulfport Water P</w:t>
      </w:r>
      <w:r w:rsidRPr="00423F88">
        <w:t>ark 17200 16th St, Gulfport, MS 39503</w:t>
      </w:r>
      <w:r>
        <w:t xml:space="preserve"> (OPTIONAL)</w:t>
      </w:r>
    </w:p>
    <w:p w:rsidR="00423F88" w:rsidRPr="00AE19F5" w:rsidRDefault="00423F88" w:rsidP="00431D1B">
      <w:pPr>
        <w:rPr>
          <w:b/>
          <w:u w:val="single"/>
        </w:rPr>
      </w:pPr>
      <w:r w:rsidRPr="00AE19F5">
        <w:rPr>
          <w:b/>
          <w:u w:val="single"/>
        </w:rPr>
        <w:t>Thursday</w:t>
      </w:r>
    </w:p>
    <w:p w:rsidR="00423F88" w:rsidRDefault="00423F88" w:rsidP="00431D1B">
      <w:r>
        <w:t xml:space="preserve">08:00 – 12:00 </w:t>
      </w:r>
      <w:r w:rsidRPr="00423F88">
        <w:t xml:space="preserve">Electronic Investigation class / Scarlet Pearl </w:t>
      </w:r>
      <w:r w:rsidR="00DA1B76">
        <w:t>Conference Room</w:t>
      </w:r>
    </w:p>
    <w:p w:rsidR="00423F88" w:rsidRDefault="00423F88" w:rsidP="00431D1B">
      <w:r>
        <w:t>12:00 – Class ends certificates</w:t>
      </w:r>
    </w:p>
    <w:p w:rsidR="00972788" w:rsidRDefault="00972788" w:rsidP="00431D1B">
      <w:r>
        <w:t xml:space="preserve">18:30 – MLEOA Banquet Scarlet Pearl </w:t>
      </w:r>
      <w:r w:rsidR="00DA1B76">
        <w:t>Conference Room</w:t>
      </w:r>
    </w:p>
    <w:p w:rsidR="00AE19F5" w:rsidRPr="000A7B85" w:rsidRDefault="00AE19F5" w:rsidP="00431D1B">
      <w:pPr>
        <w:rPr>
          <w:b/>
          <w:u w:val="single"/>
        </w:rPr>
      </w:pPr>
      <w:r w:rsidRPr="000A7B85">
        <w:rPr>
          <w:b/>
          <w:u w:val="single"/>
        </w:rPr>
        <w:t>Friday</w:t>
      </w:r>
    </w:p>
    <w:p w:rsidR="00AE19F5" w:rsidRDefault="00AE19F5" w:rsidP="00431D1B">
      <w:r>
        <w:t>09:00 General Meeting in the Stands Ballroom open to all MLEOA members / Elections</w:t>
      </w:r>
    </w:p>
    <w:p w:rsidR="00423F88" w:rsidRPr="00423F88" w:rsidRDefault="00423F88" w:rsidP="00431D1B"/>
    <w:p w:rsidR="00423F88" w:rsidRPr="00423F88" w:rsidRDefault="00423F88" w:rsidP="00431D1B">
      <w:pPr>
        <w:rPr>
          <w:b/>
          <w:u w:val="single"/>
        </w:rPr>
      </w:pPr>
    </w:p>
    <w:p w:rsidR="00423F88" w:rsidRDefault="00423F88" w:rsidP="00431D1B"/>
    <w:sectPr w:rsidR="00423F88" w:rsidSect="004D1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1B"/>
    <w:rsid w:val="000A7B85"/>
    <w:rsid w:val="00423F88"/>
    <w:rsid w:val="00431D1B"/>
    <w:rsid w:val="004D1956"/>
    <w:rsid w:val="0065035D"/>
    <w:rsid w:val="00867201"/>
    <w:rsid w:val="00886447"/>
    <w:rsid w:val="00972788"/>
    <w:rsid w:val="00AE19F5"/>
    <w:rsid w:val="00DA1B76"/>
    <w:rsid w:val="00E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</dc:creator>
  <cp:lastModifiedBy>Sims, Charlie</cp:lastModifiedBy>
  <cp:revision>4</cp:revision>
  <dcterms:created xsi:type="dcterms:W3CDTF">2019-05-09T15:27:00Z</dcterms:created>
  <dcterms:modified xsi:type="dcterms:W3CDTF">2019-05-09T17:08:00Z</dcterms:modified>
</cp:coreProperties>
</file>